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Chapter 2 Review </w:t>
      </w:r>
    </w:p>
    <w:p w:rsidR="00000000" w:rsidDel="00000000" w:rsidP="00000000" w:rsidRDefault="00000000" w:rsidRPr="00000000" w14:paraId="00000003">
      <w:pPr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What color are the following signs: </w:t>
      </w:r>
    </w:p>
    <w:p w:rsidR="00000000" w:rsidDel="00000000" w:rsidP="00000000" w:rsidRDefault="00000000" w:rsidRPr="00000000" w14:paraId="00000004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Red </w:t>
        <w:tab/>
        <w:tab/>
        <w:t xml:space="preserve">Green </w:t>
        <w:tab/>
        <w:tab/>
        <w:t xml:space="preserve">Orange </w:t>
        <w:tab/>
        <w:t xml:space="preserve">Blue </w:t>
        <w:tab/>
        <w:t xml:space="preserve">Yellow 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Construction or detour: 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Stop, yield, or prohibited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Motorist Services 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Information on routes and distances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Warning, danger ahead </w:t>
      </w:r>
    </w:p>
    <w:p w:rsidR="00000000" w:rsidDel="00000000" w:rsidP="00000000" w:rsidRDefault="00000000" w:rsidRPr="00000000" w14:paraId="0000000A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Choose the Best Action: (Just put the letter you think is the best answer)  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Pull off the roadway immediately </w:t>
        <w:tab/>
        <w:t xml:space="preserve">E. Change lanes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Maintain position </w:t>
        <w:tab/>
        <w:tab/>
        <w:tab/>
        <w:tab/>
        <w:t xml:space="preserve">F. Continue in your lane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Reduce Speed</w:t>
        <w:tab/>
        <w:tab/>
        <w:tab/>
        <w:tab/>
        <w:t xml:space="preserve">G Proceed with caution </w:t>
        <w:tab/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Come to a full stop</w:t>
        <w:tab/>
        <w:tab/>
        <w:tab/>
        <w:tab/>
        <w:t xml:space="preserve">H. Steer towards the center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576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Yield to the other driver </w:t>
      </w:r>
    </w:p>
    <w:p w:rsidR="00000000" w:rsidDel="00000000" w:rsidP="00000000" w:rsidRDefault="00000000" w:rsidRPr="00000000" w14:paraId="00000011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360" w:lineRule="auto"/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The road is divided with two solid yellow lines and you want to pass. 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line="360" w:lineRule="auto"/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You see red raised roadway markers in the road ahead. 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360" w:lineRule="auto"/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You are traveling at the maximum speed limit and it starts snowing. 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line="360" w:lineRule="auto"/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There is no other traffic as you approach a red flashing light. 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360" w:lineRule="auto"/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You are traveling at 35mph when you see a school zone sign. 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line="360" w:lineRule="auto"/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 two-way road way is divided by a shared left turn lane and you want to turn left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line="360" w:lineRule="auto"/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The roadway in your lane has a left turn arrow. YOu want to turn right. 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line="360" w:lineRule="auto"/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The traffic light turns yellow as you enter the intersection. 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line="360" w:lineRule="auto"/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The traffic light is green but the traffic control officer is signaling you to stop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line="360" w:lineRule="auto"/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Driving late at night, you feel rumble strips under your tires. 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line="360" w:lineRule="auto"/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You are traveling in the far right lane. The sign ahead warns you that the lane is ending. 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line="360" w:lineRule="auto"/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You approach an intersection with a flashing yellow light. 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line="360" w:lineRule="auto"/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You arrive at a four way stop at the same time as the driver to the right. 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line="360" w:lineRule="auto"/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The lane you are traveling in has a green arrow pointing towards your intended path of travel. </w:t>
      </w:r>
    </w:p>
    <w:p w:rsidR="00000000" w:rsidDel="00000000" w:rsidP="00000000" w:rsidRDefault="00000000" w:rsidRPr="00000000" w14:paraId="00000020">
      <w:pPr>
        <w:spacing w:line="360" w:lineRule="auto"/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rPr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576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64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720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792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864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936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1008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1080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1152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